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0A2" w:rsidRDefault="00DE06F3" w:rsidP="00262542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424305" cy="471805"/>
            <wp:effectExtent l="0" t="0" r="4445" b="4445"/>
            <wp:docPr id="1" name="Picture 2" descr="Macintosh HD:Users:steve:Desktop: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eve:Desktop: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0A2" w:rsidRDefault="00A470A2" w:rsidP="007D6EBF">
      <w:pPr>
        <w:jc w:val="center"/>
        <w:rPr>
          <w:sz w:val="22"/>
        </w:rPr>
      </w:pPr>
      <w:r w:rsidRPr="007D6EBF">
        <w:rPr>
          <w:sz w:val="22"/>
        </w:rPr>
        <w:t>MCC SOCIOLOGY SPRING 2012 PROJECT TEMPLATES</w:t>
      </w:r>
    </w:p>
    <w:p w:rsidR="00A470A2" w:rsidRPr="007D6EBF" w:rsidRDefault="00A470A2" w:rsidP="007D6EBF">
      <w:pPr>
        <w:jc w:val="center"/>
        <w:rPr>
          <w:sz w:val="22"/>
        </w:rPr>
      </w:pPr>
    </w:p>
    <w:p w:rsidR="00A470A2" w:rsidRPr="007D6EBF" w:rsidRDefault="00A470A2" w:rsidP="00262542">
      <w:pPr>
        <w:rPr>
          <w:sz w:val="22"/>
        </w:rPr>
      </w:pPr>
    </w:p>
    <w:p w:rsidR="00A470A2" w:rsidRPr="007D6EBF" w:rsidRDefault="00A470A2" w:rsidP="00262542">
      <w:pPr>
        <w:rPr>
          <w:sz w:val="22"/>
        </w:rPr>
      </w:pPr>
      <w:r w:rsidRPr="007D6EBF">
        <w:rPr>
          <w:sz w:val="22"/>
        </w:rPr>
        <w:t>DIRECTIONS:</w:t>
      </w:r>
      <w:r w:rsidRPr="007D6EBF">
        <w:rPr>
          <w:sz w:val="22"/>
        </w:rPr>
        <w:tab/>
      </w:r>
      <w:r w:rsidRPr="007D6EBF">
        <w:rPr>
          <w:b/>
          <w:sz w:val="22"/>
          <w:u w:val="single"/>
        </w:rPr>
        <w:t>On Becoming a Sociologist</w:t>
      </w:r>
      <w:r w:rsidRPr="007D6EBF">
        <w:rPr>
          <w:sz w:val="22"/>
        </w:rPr>
        <w:t xml:space="preserve"> </w:t>
      </w:r>
    </w:p>
    <w:p w:rsidR="00A470A2" w:rsidRPr="007D6EBF" w:rsidRDefault="00DE06F3" w:rsidP="00262542">
      <w:pPr>
        <w:rPr>
          <w:sz w:val="22"/>
        </w:rPr>
      </w:pPr>
      <w:r>
        <w:rPr>
          <w:noProof/>
        </w:rPr>
        <w:drawing>
          <wp:anchor distT="0" distB="451866" distL="126492" distR="130302" simplePos="0" relativeHeight="251658240" behindDoc="1" locked="0" layoutInCell="1" allowOverlap="1">
            <wp:simplePos x="0" y="0"/>
            <wp:positionH relativeFrom="column">
              <wp:posOffset>-126238</wp:posOffset>
            </wp:positionH>
            <wp:positionV relativeFrom="paragraph">
              <wp:posOffset>43815</wp:posOffset>
            </wp:positionV>
            <wp:extent cx="2342896" cy="1627124"/>
            <wp:effectExtent l="19050" t="0" r="19685" b="525780"/>
            <wp:wrapTight wrapText="bothSides">
              <wp:wrapPolygon edited="0">
                <wp:start x="351" y="0"/>
                <wp:lineTo x="-176" y="253"/>
                <wp:lineTo x="-176" y="28328"/>
                <wp:lineTo x="21606" y="28328"/>
                <wp:lineTo x="21606" y="2782"/>
                <wp:lineTo x="21430" y="1012"/>
                <wp:lineTo x="21079" y="0"/>
                <wp:lineTo x="351" y="0"/>
              </wp:wrapPolygon>
            </wp:wrapTight>
            <wp:docPr id="2" name="Picture 1" descr="Macintosh HD:Users:steve:Desktop:digital-portfolios-levels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steve:Desktop:digital-portfolios-level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/>
                    </a:blip>
                    <a:srcRect l="1427" t="3333" b="5242"/>
                    <a:stretch/>
                  </pic:blipFill>
                  <pic:spPr bwMode="auto">
                    <a:xfrm>
                      <a:off x="0" y="0"/>
                      <a:ext cx="2342515" cy="162687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70A2" w:rsidRPr="007D6EBF" w:rsidRDefault="00A470A2" w:rsidP="00262542">
      <w:pPr>
        <w:rPr>
          <w:sz w:val="22"/>
        </w:rPr>
      </w:pPr>
      <w:r w:rsidRPr="007D6EBF">
        <w:rPr>
          <w:sz w:val="22"/>
        </w:rPr>
        <w:t xml:space="preserve">Groups  (4-6) form based on quick click survey, </w:t>
      </w:r>
      <w:hyperlink r:id="rId9" w:history="1">
        <w:r w:rsidRPr="0076666B">
          <w:rPr>
            <w:rStyle w:val="Hyperlink"/>
            <w:sz w:val="22"/>
          </w:rPr>
          <w:t>Jungs typology test,</w:t>
        </w:r>
      </w:hyperlink>
      <w:r w:rsidRPr="007D6EBF">
        <w:rPr>
          <w:sz w:val="22"/>
        </w:rPr>
        <w:t xml:space="preserve"> </w:t>
      </w:r>
      <w:hyperlink r:id="rId10" w:history="1">
        <w:r w:rsidRPr="0076666B">
          <w:rPr>
            <w:rStyle w:val="Hyperlink"/>
            <w:sz w:val="22"/>
          </w:rPr>
          <w:t>learning styles</w:t>
        </w:r>
      </w:hyperlink>
      <w:r w:rsidRPr="007D6EBF">
        <w:rPr>
          <w:sz w:val="22"/>
        </w:rPr>
        <w:t xml:space="preserve"> TBD.</w:t>
      </w:r>
    </w:p>
    <w:p w:rsidR="00A470A2" w:rsidRPr="007D6EBF" w:rsidRDefault="00A470A2" w:rsidP="00262542">
      <w:pPr>
        <w:rPr>
          <w:sz w:val="22"/>
        </w:rPr>
      </w:pPr>
    </w:p>
    <w:p w:rsidR="00A470A2" w:rsidRPr="007D6EBF" w:rsidRDefault="00A470A2" w:rsidP="00262542">
      <w:pPr>
        <w:rPr>
          <w:sz w:val="22"/>
        </w:rPr>
      </w:pPr>
      <w:r w:rsidRPr="007D6EBF">
        <w:rPr>
          <w:sz w:val="22"/>
        </w:rPr>
        <w:t>All members create or have a Gmail account.</w:t>
      </w:r>
    </w:p>
    <w:p w:rsidR="00A470A2" w:rsidRPr="007D6EBF" w:rsidRDefault="00A470A2" w:rsidP="00262542">
      <w:pPr>
        <w:rPr>
          <w:sz w:val="22"/>
        </w:rPr>
      </w:pPr>
    </w:p>
    <w:p w:rsidR="00A470A2" w:rsidRPr="007D6EBF" w:rsidRDefault="00A470A2" w:rsidP="00262542">
      <w:pPr>
        <w:rPr>
          <w:sz w:val="22"/>
        </w:rPr>
      </w:pPr>
      <w:r w:rsidRPr="007D6EBF">
        <w:rPr>
          <w:sz w:val="22"/>
        </w:rPr>
        <w:t xml:space="preserve">One team member initiates a Google Docs Word document and invites group members to share. Please include Prof Missal at </w:t>
      </w:r>
      <w:hyperlink r:id="rId11" w:history="1">
        <w:r w:rsidRPr="007D6EBF">
          <w:rPr>
            <w:rStyle w:val="Hyperlink"/>
            <w:sz w:val="22"/>
          </w:rPr>
          <w:t>mrmissal@gmail.com</w:t>
        </w:r>
      </w:hyperlink>
      <w:r w:rsidRPr="007D6EBF">
        <w:rPr>
          <w:sz w:val="22"/>
        </w:rPr>
        <w:t xml:space="preserve"> </w:t>
      </w:r>
    </w:p>
    <w:p w:rsidR="00A470A2" w:rsidRPr="007D6EBF" w:rsidRDefault="00A470A2" w:rsidP="00262542">
      <w:pPr>
        <w:rPr>
          <w:sz w:val="22"/>
        </w:rPr>
      </w:pPr>
    </w:p>
    <w:p w:rsidR="00A470A2" w:rsidRPr="007D6EBF" w:rsidRDefault="00A470A2" w:rsidP="00262542">
      <w:pPr>
        <w:rPr>
          <w:sz w:val="22"/>
        </w:rPr>
      </w:pPr>
      <w:r w:rsidRPr="007D6EBF">
        <w:rPr>
          <w:sz w:val="22"/>
        </w:rPr>
        <w:t xml:space="preserve">A designated team member pastes the template from our class homepage into the document. One template is required for each of the 16 chapters. The chapters are listed on the </w:t>
      </w:r>
      <w:hyperlink r:id="rId12" w:history="1">
        <w:r w:rsidRPr="0076666B">
          <w:rPr>
            <w:rStyle w:val="Hyperlink"/>
            <w:sz w:val="22"/>
          </w:rPr>
          <w:t>course syllabus</w:t>
        </w:r>
      </w:hyperlink>
      <w:r w:rsidRPr="007D6EBF">
        <w:rPr>
          <w:sz w:val="22"/>
        </w:rPr>
        <w:t>.</w:t>
      </w:r>
    </w:p>
    <w:p w:rsidR="00A470A2" w:rsidRPr="007D6EBF" w:rsidRDefault="00A470A2" w:rsidP="00262542">
      <w:pPr>
        <w:rPr>
          <w:sz w:val="22"/>
        </w:rPr>
      </w:pPr>
    </w:p>
    <w:p w:rsidR="00A470A2" w:rsidRPr="001A5BDF" w:rsidRDefault="00A470A2" w:rsidP="00262542">
      <w:pPr>
        <w:rPr>
          <w:sz w:val="22"/>
        </w:rPr>
      </w:pPr>
      <w:r w:rsidRPr="007D6EBF">
        <w:rPr>
          <w:sz w:val="22"/>
        </w:rPr>
        <w:t>Materials include the class text</w:t>
      </w:r>
      <w:hyperlink r:id="rId13" w:history="1">
        <w:r w:rsidRPr="001A5BDF">
          <w:rPr>
            <w:rStyle w:val="Hyperlink"/>
            <w:sz w:val="22"/>
          </w:rPr>
          <w:t>, online text</w:t>
        </w:r>
      </w:hyperlink>
      <w:r w:rsidRPr="007D6EBF">
        <w:rPr>
          <w:sz w:val="22"/>
        </w:rPr>
        <w:t xml:space="preserve"> and </w:t>
      </w:r>
      <w:hyperlink r:id="rId14" w:history="1">
        <w:r w:rsidRPr="000F5B3F">
          <w:rPr>
            <w:rStyle w:val="Hyperlink"/>
            <w:sz w:val="22"/>
          </w:rPr>
          <w:t>homepage</w:t>
        </w:r>
      </w:hyperlink>
      <w:r>
        <w:t xml:space="preserve"> </w:t>
      </w:r>
      <w:r w:rsidRPr="001A5BDF">
        <w:rPr>
          <w:sz w:val="22"/>
        </w:rPr>
        <w:t>(resources College Guide &amp; text #2)/www resources.</w:t>
      </w:r>
    </w:p>
    <w:p w:rsidR="00A470A2" w:rsidRPr="007D6EBF" w:rsidRDefault="00A470A2" w:rsidP="00262542">
      <w:pPr>
        <w:rPr>
          <w:sz w:val="22"/>
        </w:rPr>
      </w:pPr>
    </w:p>
    <w:p w:rsidR="00A470A2" w:rsidRPr="007D6EBF" w:rsidRDefault="00A470A2" w:rsidP="00262542">
      <w:pPr>
        <w:rPr>
          <w:sz w:val="22"/>
        </w:rPr>
      </w:pPr>
      <w:r w:rsidRPr="007D6EBF">
        <w:rPr>
          <w:sz w:val="22"/>
        </w:rPr>
        <w:t>The group decides who is responsible for each chapter. Ideally each member would complete a minimum of 3-4 chapter templates.</w:t>
      </w:r>
    </w:p>
    <w:p w:rsidR="00A470A2" w:rsidRPr="007D6EBF" w:rsidRDefault="00A470A2" w:rsidP="00262542">
      <w:pPr>
        <w:rPr>
          <w:sz w:val="22"/>
        </w:rPr>
      </w:pPr>
    </w:p>
    <w:p w:rsidR="00A470A2" w:rsidRPr="007D6EBF" w:rsidRDefault="00A470A2" w:rsidP="00262542">
      <w:pPr>
        <w:rPr>
          <w:sz w:val="22"/>
        </w:rPr>
      </w:pPr>
      <w:r w:rsidRPr="007D6EBF">
        <w:rPr>
          <w:sz w:val="22"/>
        </w:rPr>
        <w:t>Presentations: The group presents one topic from each of five units to present to the class.</w:t>
      </w:r>
    </w:p>
    <w:p w:rsidR="00A470A2" w:rsidRDefault="00A470A2" w:rsidP="00262542">
      <w:pPr>
        <w:rPr>
          <w:sz w:val="22"/>
        </w:rPr>
      </w:pPr>
    </w:p>
    <w:p w:rsidR="00A470A2" w:rsidRPr="007D6EBF" w:rsidRDefault="00DE06F3" w:rsidP="00262542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3117215</wp:posOffset>
            </wp:positionH>
            <wp:positionV relativeFrom="paragraph">
              <wp:posOffset>635</wp:posOffset>
            </wp:positionV>
            <wp:extent cx="2718435" cy="1924685"/>
            <wp:effectExtent l="0" t="0" r="5715" b="0"/>
            <wp:wrapSquare wrapText="bothSides"/>
            <wp:docPr id="3" name="Picture 3" descr="Macintosh HD:Users:steve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teve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435" cy="192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70A2" w:rsidRDefault="00A470A2" w:rsidP="00262542">
      <w:pPr>
        <w:rPr>
          <w:b/>
          <w:sz w:val="22"/>
          <w:u w:val="single"/>
        </w:rPr>
      </w:pPr>
      <w:r w:rsidRPr="007D6EBF">
        <w:rPr>
          <w:sz w:val="22"/>
        </w:rPr>
        <w:t xml:space="preserve">DIRECTIONS: </w:t>
      </w:r>
      <w:r w:rsidRPr="007D6EBF">
        <w:rPr>
          <w:b/>
          <w:sz w:val="22"/>
          <w:u w:val="single"/>
        </w:rPr>
        <w:t>Project Citizen</w:t>
      </w:r>
    </w:p>
    <w:p w:rsidR="00A470A2" w:rsidRPr="007D6EBF" w:rsidRDefault="00A470A2" w:rsidP="00262542">
      <w:pPr>
        <w:rPr>
          <w:b/>
          <w:sz w:val="22"/>
          <w:u w:val="single"/>
        </w:rPr>
      </w:pPr>
    </w:p>
    <w:p w:rsidR="00A470A2" w:rsidRPr="007D6EBF" w:rsidRDefault="00A470A2" w:rsidP="00262542">
      <w:pPr>
        <w:rPr>
          <w:sz w:val="22"/>
        </w:rPr>
      </w:pPr>
      <w:r w:rsidRPr="007D6EBF">
        <w:rPr>
          <w:sz w:val="22"/>
        </w:rPr>
        <w:t>Same group members choose a current sociological topic of interest.</w:t>
      </w:r>
    </w:p>
    <w:p w:rsidR="00A470A2" w:rsidRPr="007D6EBF" w:rsidRDefault="00A470A2" w:rsidP="00262542">
      <w:pPr>
        <w:rPr>
          <w:sz w:val="22"/>
        </w:rPr>
      </w:pPr>
    </w:p>
    <w:p w:rsidR="00A470A2" w:rsidRPr="007D6EBF" w:rsidRDefault="00A470A2" w:rsidP="00262542">
      <w:pPr>
        <w:rPr>
          <w:sz w:val="22"/>
        </w:rPr>
      </w:pPr>
      <w:r w:rsidRPr="007D6EBF">
        <w:rPr>
          <w:sz w:val="22"/>
        </w:rPr>
        <w:t xml:space="preserve">One team member begins a </w:t>
      </w:r>
      <w:hyperlink r:id="rId16" w:history="1">
        <w:r w:rsidRPr="000F5B3F">
          <w:rPr>
            <w:rStyle w:val="Hyperlink"/>
            <w:sz w:val="22"/>
          </w:rPr>
          <w:t>Prezi</w:t>
        </w:r>
      </w:hyperlink>
      <w:r w:rsidRPr="007D6EBF">
        <w:rPr>
          <w:sz w:val="22"/>
        </w:rPr>
        <w:t xml:space="preserve"> document and shares with the </w:t>
      </w:r>
      <w:r>
        <w:rPr>
          <w:sz w:val="22"/>
        </w:rPr>
        <w:t xml:space="preserve">group and </w:t>
      </w:r>
      <w:hyperlink r:id="rId17" w:history="1">
        <w:r w:rsidRPr="00B323C0">
          <w:rPr>
            <w:rStyle w:val="Hyperlink"/>
            <w:sz w:val="22"/>
          </w:rPr>
          <w:t>mrmissal@gmail.com</w:t>
        </w:r>
      </w:hyperlink>
      <w:r>
        <w:rPr>
          <w:sz w:val="22"/>
        </w:rPr>
        <w:t xml:space="preserve"> </w:t>
      </w:r>
    </w:p>
    <w:p w:rsidR="00A470A2" w:rsidRPr="007D6EBF" w:rsidRDefault="00A470A2" w:rsidP="00262542">
      <w:pPr>
        <w:rPr>
          <w:sz w:val="22"/>
        </w:rPr>
      </w:pPr>
    </w:p>
    <w:p w:rsidR="00A470A2" w:rsidRPr="007D6EBF" w:rsidRDefault="00DE06F3" w:rsidP="00262542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3155315</wp:posOffset>
            </wp:positionH>
            <wp:positionV relativeFrom="paragraph">
              <wp:posOffset>3175</wp:posOffset>
            </wp:positionV>
            <wp:extent cx="2570480" cy="512445"/>
            <wp:effectExtent l="0" t="0" r="1270" b="1905"/>
            <wp:wrapSquare wrapText="bothSides"/>
            <wp:docPr id="4" name="Picture 4" descr="Macintosh HD:Users:steve:Desktop:images-1.jpe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teve:Desktop:images-1.jpe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70A2" w:rsidRPr="007D6EBF">
        <w:rPr>
          <w:sz w:val="22"/>
        </w:rPr>
        <w:t xml:space="preserve">Each member is responsible for 1-2 project panels. Team follows the </w:t>
      </w:r>
      <w:hyperlink r:id="rId20" w:history="1">
        <w:r w:rsidR="00A470A2" w:rsidRPr="000F5B3F">
          <w:rPr>
            <w:rStyle w:val="Hyperlink"/>
            <w:sz w:val="22"/>
          </w:rPr>
          <w:t>resources, templates and rubric</w:t>
        </w:r>
      </w:hyperlink>
      <w:r w:rsidR="00A470A2">
        <w:rPr>
          <w:sz w:val="22"/>
        </w:rPr>
        <w:t xml:space="preserve"> provided</w:t>
      </w:r>
      <w:r w:rsidR="00A470A2" w:rsidRPr="007D6EBF">
        <w:rPr>
          <w:sz w:val="22"/>
        </w:rPr>
        <w:t>.</w:t>
      </w:r>
    </w:p>
    <w:p w:rsidR="00A470A2" w:rsidRPr="007D6EBF" w:rsidRDefault="00A470A2" w:rsidP="00262542">
      <w:pPr>
        <w:rPr>
          <w:sz w:val="22"/>
        </w:rPr>
      </w:pPr>
      <w:r w:rsidRPr="007D6EBF">
        <w:rPr>
          <w:sz w:val="22"/>
        </w:rPr>
        <w:t>Project Citizen text is provided.</w:t>
      </w:r>
    </w:p>
    <w:p w:rsidR="00A470A2" w:rsidRPr="007D6EBF" w:rsidRDefault="00A470A2" w:rsidP="00262542">
      <w:pPr>
        <w:rPr>
          <w:sz w:val="22"/>
        </w:rPr>
      </w:pPr>
    </w:p>
    <w:p w:rsidR="00A470A2" w:rsidRDefault="00A470A2" w:rsidP="00262542">
      <w:pPr>
        <w:rPr>
          <w:sz w:val="22"/>
        </w:rPr>
      </w:pPr>
      <w:r>
        <w:rPr>
          <w:sz w:val="22"/>
        </w:rPr>
        <w:t xml:space="preserve">Team presents to class with each member presenting </w:t>
      </w:r>
      <w:r w:rsidRPr="007D6EBF">
        <w:rPr>
          <w:sz w:val="22"/>
        </w:rPr>
        <w:t xml:space="preserve">their </w:t>
      </w:r>
      <w:r>
        <w:rPr>
          <w:sz w:val="22"/>
        </w:rPr>
        <w:t xml:space="preserve">respective </w:t>
      </w:r>
      <w:r w:rsidRPr="007D6EBF">
        <w:rPr>
          <w:sz w:val="22"/>
        </w:rPr>
        <w:t>panel(s).</w:t>
      </w:r>
    </w:p>
    <w:p w:rsidR="00A470A2" w:rsidRDefault="00A470A2" w:rsidP="00262542">
      <w:pPr>
        <w:rPr>
          <w:sz w:val="22"/>
        </w:rPr>
      </w:pPr>
    </w:p>
    <w:p w:rsidR="00A470A2" w:rsidRDefault="00A470A2" w:rsidP="00262542">
      <w:pPr>
        <w:rPr>
          <w:sz w:val="22"/>
        </w:rPr>
      </w:pPr>
    </w:p>
    <w:p w:rsidR="00A470A2" w:rsidRPr="00BA3ECF" w:rsidRDefault="00A470A2" w:rsidP="00262542">
      <w:pPr>
        <w:rPr>
          <w:color w:val="FF0000"/>
          <w:sz w:val="22"/>
        </w:rPr>
      </w:pPr>
      <w:r w:rsidRPr="00BA3ECF">
        <w:rPr>
          <w:color w:val="FF0000"/>
          <w:sz w:val="22"/>
        </w:rPr>
        <w:t>REMINDER: LINKS TO BOTH PROJECTS MUST BE IN YOUR WIKISPACE LINKS FOLDER</w:t>
      </w:r>
    </w:p>
    <w:p w:rsidR="00A470A2" w:rsidRDefault="00A470A2" w:rsidP="00262542">
      <w:pPr>
        <w:rPr>
          <w:sz w:val="22"/>
        </w:rPr>
      </w:pPr>
    </w:p>
    <w:sectPr w:rsidR="00A470A2" w:rsidSect="007910A9">
      <w:footerReference w:type="default" r:id="rId2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746" w:rsidRDefault="000E0746" w:rsidP="000F5B3F">
      <w:r>
        <w:separator/>
      </w:r>
    </w:p>
  </w:endnote>
  <w:endnote w:type="continuationSeparator" w:id="0">
    <w:p w:rsidR="000E0746" w:rsidRDefault="000E0746" w:rsidP="000F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A2" w:rsidRPr="000F5B3F" w:rsidRDefault="00A470A2" w:rsidP="000F5B3F">
    <w:pPr>
      <w:pStyle w:val="Footer"/>
      <w:jc w:val="center"/>
      <w:rPr>
        <w:sz w:val="16"/>
      </w:rPr>
    </w:pPr>
    <w:r w:rsidRPr="000F5B3F">
      <w:rPr>
        <w:sz w:val="16"/>
      </w:rPr>
      <w:t>MCC / SPRING 2012 SOCIOLOGY / MISSAL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746" w:rsidRDefault="000E0746" w:rsidP="000F5B3F">
      <w:r>
        <w:separator/>
      </w:r>
    </w:p>
  </w:footnote>
  <w:footnote w:type="continuationSeparator" w:id="0">
    <w:p w:rsidR="000E0746" w:rsidRDefault="000E0746" w:rsidP="000F5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542"/>
    <w:rsid w:val="000E0746"/>
    <w:rsid w:val="000F5B3F"/>
    <w:rsid w:val="001428C2"/>
    <w:rsid w:val="0015498A"/>
    <w:rsid w:val="001566D4"/>
    <w:rsid w:val="001A5BDF"/>
    <w:rsid w:val="00262542"/>
    <w:rsid w:val="00356E0B"/>
    <w:rsid w:val="00391C46"/>
    <w:rsid w:val="0076666B"/>
    <w:rsid w:val="007910A9"/>
    <w:rsid w:val="007D6EBF"/>
    <w:rsid w:val="00A470A2"/>
    <w:rsid w:val="00B323C0"/>
    <w:rsid w:val="00BA3ECF"/>
    <w:rsid w:val="00C02D9F"/>
    <w:rsid w:val="00C2583E"/>
    <w:rsid w:val="00DE06F3"/>
    <w:rsid w:val="00E5459E"/>
    <w:rsid w:val="00EC13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E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6254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566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D4"/>
    <w:rPr>
      <w:rFonts w:ascii="Lucida Grande" w:hAnsi="Lucida Grande" w:cs="Lucida Grande"/>
      <w:sz w:val="18"/>
    </w:rPr>
  </w:style>
  <w:style w:type="paragraph" w:styleId="Header">
    <w:name w:val="header"/>
    <w:basedOn w:val="Normal"/>
    <w:link w:val="HeaderChar"/>
    <w:uiPriority w:val="99"/>
    <w:rsid w:val="000F5B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B3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F5B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5B3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E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6254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566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D4"/>
    <w:rPr>
      <w:rFonts w:ascii="Lucida Grande" w:hAnsi="Lucida Grande" w:cs="Lucida Grande"/>
      <w:sz w:val="18"/>
    </w:rPr>
  </w:style>
  <w:style w:type="paragraph" w:styleId="Header">
    <w:name w:val="header"/>
    <w:basedOn w:val="Normal"/>
    <w:link w:val="HeaderChar"/>
    <w:uiPriority w:val="99"/>
    <w:rsid w:val="000F5B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B3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F5B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5B3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teacherweb.com/NJ/MiddlesexCountyCollege/sociology/apt8.aspx" TargetMode="External"/><Relationship Id="rId18" Type="http://schemas.openxmlformats.org/officeDocument/2006/relationships/hyperlink" Target="http://www.civiced.org/index.php?page=introduction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://teacherweb.com/NJ/MiddlesexCountyCollege/sociology/apt13.aspx" TargetMode="External"/><Relationship Id="rId17" Type="http://schemas.openxmlformats.org/officeDocument/2006/relationships/hyperlink" Target="mailto:mrmissal@gmail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ezi.com/" TargetMode="External"/><Relationship Id="rId20" Type="http://schemas.openxmlformats.org/officeDocument/2006/relationships/hyperlink" Target="http://teacherweb.com/NJ/PAHS/USII/photo7.asp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mrmissal@gmail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yperlink" Target="http://www.personal.psu.edu/bxb11/LSI/LSI.htm" TargetMode="Externa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humanmetrics.com/cgi-win/JTypes2.asp" TargetMode="External"/><Relationship Id="rId14" Type="http://schemas.openxmlformats.org/officeDocument/2006/relationships/hyperlink" Target="http://teacherweb.com/NJ/MiddlesexCountyCollege/sociology/apt8.asp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ASTS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Missal</dc:creator>
  <cp:lastModifiedBy>NuNiTo</cp:lastModifiedBy>
  <cp:revision>2</cp:revision>
  <dcterms:created xsi:type="dcterms:W3CDTF">2012-02-01T20:46:00Z</dcterms:created>
  <dcterms:modified xsi:type="dcterms:W3CDTF">2012-02-01T20:46:00Z</dcterms:modified>
</cp:coreProperties>
</file>